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279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9"/>
      </w:tblGrid>
      <w:tr w:rsidR="00255DE9" w:rsidRPr="003479AE" w14:paraId="6CB25F31" w14:textId="77777777" w:rsidTr="00B92FB2">
        <w:trPr>
          <w:jc w:val="right"/>
        </w:trPr>
        <w:tc>
          <w:tcPr>
            <w:tcW w:w="2799" w:type="dxa"/>
          </w:tcPr>
          <w:p w14:paraId="0070E139" w14:textId="1AF06866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574B17">
              <w:rPr>
                <w:sz w:val="26"/>
                <w:szCs w:val="26"/>
                <w:lang w:eastAsia="en-US"/>
              </w:rPr>
              <w:t>13</w:t>
            </w:r>
          </w:p>
          <w:p w14:paraId="057CFC9C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26F3A94B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p w14:paraId="0437F522" w14:textId="77777777" w:rsidR="000E7588" w:rsidRDefault="000E7588" w:rsidP="003C4039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62CCEF00" w14:textId="5DF015FF" w:rsidR="00397919" w:rsidRDefault="007361FB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           </w:t>
      </w:r>
      <w:r w:rsidR="000E7588">
        <w:rPr>
          <w:sz w:val="26"/>
          <w:szCs w:val="26"/>
          <w:lang w:val="en-US"/>
        </w:rPr>
        <w:t>[</w:t>
      </w:r>
      <w:r w:rsidR="000E7588" w:rsidRPr="000E7588">
        <w:rPr>
          <w:sz w:val="26"/>
          <w:szCs w:val="26"/>
        </w:rPr>
        <w:t>REGNUMDATESTAMP</w:t>
      </w:r>
      <w:r w:rsidR="000E7588">
        <w:rPr>
          <w:sz w:val="26"/>
          <w:szCs w:val="26"/>
          <w:lang w:val="en-US"/>
        </w:rPr>
        <w:t>]</w:t>
      </w:r>
    </w:p>
    <w:p w14:paraId="5E88C482" w14:textId="1A318D9A" w:rsidR="00574B17" w:rsidRDefault="00574B17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  <w:lang w:val="en-US"/>
        </w:rPr>
      </w:pPr>
    </w:p>
    <w:p w14:paraId="7A12037D" w14:textId="272DB5DD" w:rsidR="00574B17" w:rsidRPr="00574B17" w:rsidRDefault="00574B17" w:rsidP="00574B17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0E42F8">
        <w:rPr>
          <w:sz w:val="26"/>
          <w:szCs w:val="26"/>
        </w:rPr>
        <w:t>Приложение 13</w:t>
      </w:r>
    </w:p>
    <w:p w14:paraId="5822222F" w14:textId="3D76262B" w:rsidR="00574B17" w:rsidRPr="00574B17" w:rsidRDefault="00574B17" w:rsidP="00574B17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0E42F8">
        <w:rPr>
          <w:sz w:val="26"/>
          <w:szCs w:val="26"/>
        </w:rPr>
        <w:t>к решению Думы</w:t>
      </w:r>
    </w:p>
    <w:p w14:paraId="55094513" w14:textId="67EE4B99" w:rsidR="00574B17" w:rsidRPr="00574B17" w:rsidRDefault="00574B17" w:rsidP="00574B17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0E42F8">
        <w:rPr>
          <w:sz w:val="26"/>
          <w:szCs w:val="26"/>
        </w:rPr>
        <w:t>города Когалыма</w:t>
      </w:r>
    </w:p>
    <w:p w14:paraId="58E8B8B5" w14:textId="4B1B29D8" w:rsidR="00574B17" w:rsidRPr="00574B17" w:rsidRDefault="00574B17" w:rsidP="00574B17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от 11.12.2024 </w:t>
      </w:r>
      <w:r w:rsidRPr="000E42F8">
        <w:rPr>
          <w:sz w:val="26"/>
          <w:szCs w:val="26"/>
        </w:rPr>
        <w:t>№488-ГД</w:t>
      </w:r>
    </w:p>
    <w:p w14:paraId="73172796" w14:textId="56BC9E25" w:rsidR="00574B17" w:rsidRPr="00574B17" w:rsidRDefault="00574B17" w:rsidP="00574B17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</w:p>
    <w:p w14:paraId="1D0BC2E4" w14:textId="4D7DFF1C" w:rsidR="00574B17" w:rsidRPr="00574B17" w:rsidRDefault="00574B17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</w:rPr>
      </w:pPr>
    </w:p>
    <w:p w14:paraId="75B0BBD2" w14:textId="01E94315" w:rsidR="00574B17" w:rsidRDefault="00574B17" w:rsidP="00574B17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  <w:r w:rsidRPr="00574B17">
        <w:rPr>
          <w:bCs/>
          <w:sz w:val="26"/>
          <w:szCs w:val="26"/>
        </w:rPr>
        <w:t>Межбюджетные трансферты, получаемые из других бюджетов бюджетной системы Российской Федерации на плановый период 2026 и 2027 годов</w:t>
      </w:r>
    </w:p>
    <w:p w14:paraId="6CBF3D4A" w14:textId="05ABC010" w:rsidR="00574B17" w:rsidRDefault="00574B17" w:rsidP="00574B17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</w:p>
    <w:p w14:paraId="28F3C8E1" w14:textId="00C07A75" w:rsidR="00574B17" w:rsidRPr="00574B17" w:rsidRDefault="00574B17" w:rsidP="00574B17">
      <w:pPr>
        <w:autoSpaceDE w:val="0"/>
        <w:autoSpaceDN w:val="0"/>
        <w:adjustRightInd w:val="0"/>
        <w:jc w:val="right"/>
        <w:outlineLvl w:val="1"/>
        <w:rPr>
          <w:bCs/>
          <w:sz w:val="19"/>
          <w:szCs w:val="19"/>
        </w:rPr>
      </w:pPr>
      <w:r w:rsidRPr="00574B17">
        <w:rPr>
          <w:sz w:val="19"/>
          <w:szCs w:val="19"/>
        </w:rPr>
        <w:t>тыс.руб.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949"/>
        <w:gridCol w:w="1418"/>
        <w:gridCol w:w="1410"/>
      </w:tblGrid>
      <w:tr w:rsidR="000E42F8" w:rsidRPr="00574B17" w14:paraId="72E6968E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04E92A1F" w14:textId="77777777" w:rsidR="000E42F8" w:rsidRPr="00574B17" w:rsidRDefault="000E42F8" w:rsidP="00574B17">
            <w:pPr>
              <w:jc w:val="center"/>
              <w:rPr>
                <w:bCs/>
                <w:sz w:val="19"/>
                <w:szCs w:val="19"/>
              </w:rPr>
            </w:pPr>
            <w:r w:rsidRPr="00574B17">
              <w:rPr>
                <w:bCs/>
                <w:sz w:val="19"/>
                <w:szCs w:val="19"/>
              </w:rPr>
              <w:t>Наименование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0001A6E1" w14:textId="77777777" w:rsidR="000E42F8" w:rsidRPr="00574B17" w:rsidRDefault="000E42F8" w:rsidP="00574B17">
            <w:pPr>
              <w:jc w:val="center"/>
              <w:rPr>
                <w:bCs/>
                <w:sz w:val="19"/>
                <w:szCs w:val="19"/>
              </w:rPr>
            </w:pPr>
            <w:r w:rsidRPr="00574B17">
              <w:rPr>
                <w:bCs/>
                <w:sz w:val="19"/>
                <w:szCs w:val="19"/>
              </w:rPr>
              <w:t>Сумма                            на 2026 год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5A6BC161" w14:textId="77777777" w:rsidR="000E42F8" w:rsidRPr="00574B17" w:rsidRDefault="000E42F8" w:rsidP="00574B17">
            <w:pPr>
              <w:jc w:val="center"/>
              <w:rPr>
                <w:bCs/>
                <w:sz w:val="19"/>
                <w:szCs w:val="19"/>
              </w:rPr>
            </w:pPr>
            <w:r w:rsidRPr="00574B17">
              <w:rPr>
                <w:bCs/>
                <w:sz w:val="19"/>
                <w:szCs w:val="19"/>
              </w:rPr>
              <w:t>Сумма                            на 2027 год</w:t>
            </w:r>
          </w:p>
        </w:tc>
      </w:tr>
      <w:tr w:rsidR="000E42F8" w:rsidRPr="00574B17" w14:paraId="2D73AD21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132AB801" w14:textId="77777777" w:rsidR="000E42F8" w:rsidRPr="00574B17" w:rsidRDefault="000E42F8" w:rsidP="00574B17">
            <w:pPr>
              <w:jc w:val="center"/>
              <w:rPr>
                <w:bCs/>
                <w:sz w:val="19"/>
                <w:szCs w:val="19"/>
              </w:rPr>
            </w:pPr>
            <w:r w:rsidRPr="00574B17">
              <w:rPr>
                <w:bCs/>
                <w:sz w:val="19"/>
                <w:szCs w:val="19"/>
              </w:rPr>
              <w:t>1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68E1BFEC" w14:textId="77777777" w:rsidR="000E42F8" w:rsidRPr="00574B17" w:rsidRDefault="000E42F8" w:rsidP="00574B17">
            <w:pPr>
              <w:jc w:val="center"/>
              <w:rPr>
                <w:bCs/>
                <w:sz w:val="19"/>
                <w:szCs w:val="19"/>
              </w:rPr>
            </w:pPr>
            <w:r w:rsidRPr="00574B17">
              <w:rPr>
                <w:bCs/>
                <w:sz w:val="19"/>
                <w:szCs w:val="19"/>
              </w:rPr>
              <w:t>2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378CBE77" w14:textId="77777777" w:rsidR="000E42F8" w:rsidRPr="00574B17" w:rsidRDefault="000E42F8" w:rsidP="00574B17">
            <w:pPr>
              <w:jc w:val="center"/>
              <w:rPr>
                <w:bCs/>
                <w:sz w:val="19"/>
                <w:szCs w:val="19"/>
              </w:rPr>
            </w:pPr>
            <w:r w:rsidRPr="00574B17">
              <w:rPr>
                <w:bCs/>
                <w:sz w:val="19"/>
                <w:szCs w:val="19"/>
              </w:rPr>
              <w:t>3</w:t>
            </w:r>
          </w:p>
        </w:tc>
      </w:tr>
      <w:tr w:rsidR="000E42F8" w:rsidRPr="00574B17" w14:paraId="664C3347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49C592EB" w14:textId="77777777" w:rsidR="000E42F8" w:rsidRPr="00574B17" w:rsidRDefault="000E42F8" w:rsidP="00574B17">
            <w:pPr>
              <w:jc w:val="both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>Субвенции местным бюджетам: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3BA22999" w14:textId="77777777" w:rsidR="000E42F8" w:rsidRPr="00574B17" w:rsidRDefault="000E42F8" w:rsidP="00574B1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 xml:space="preserve">2 623 900,8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57229F75" w14:textId="77777777" w:rsidR="000E42F8" w:rsidRPr="00574B17" w:rsidRDefault="000E42F8" w:rsidP="00574B1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 xml:space="preserve">2 623 925,4  </w:t>
            </w:r>
          </w:p>
        </w:tc>
      </w:tr>
      <w:tr w:rsidR="000E42F8" w:rsidRPr="00574B17" w14:paraId="2F61AE2D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14581A97" w14:textId="77777777" w:rsidR="000E42F8" w:rsidRPr="00574B17" w:rsidRDefault="000E42F8" w:rsidP="00574B17">
            <w:pPr>
              <w:jc w:val="both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>Бюджет автономного округа (ОБ)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1300C6A2" w14:textId="77777777" w:rsidR="000E42F8" w:rsidRPr="00574B17" w:rsidRDefault="000E42F8" w:rsidP="00574B1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 xml:space="preserve">2 615 050,7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1FD0FC09" w14:textId="77777777" w:rsidR="000E42F8" w:rsidRPr="00574B17" w:rsidRDefault="000E42F8" w:rsidP="00574B1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 xml:space="preserve">2 614 867,0  </w:t>
            </w:r>
          </w:p>
        </w:tc>
      </w:tr>
      <w:tr w:rsidR="000E42F8" w:rsidRPr="00574B17" w14:paraId="5A877750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5163C412" w14:textId="77777777" w:rsidR="000E42F8" w:rsidRPr="00574B17" w:rsidRDefault="000E42F8" w:rsidP="00574B17">
            <w:pPr>
              <w:jc w:val="both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>Федеральный бюджет(ФБ)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7B65CA91" w14:textId="77777777" w:rsidR="000E42F8" w:rsidRPr="00574B17" w:rsidRDefault="000E42F8" w:rsidP="00574B1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 xml:space="preserve">8 850,1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0B190953" w14:textId="77777777" w:rsidR="000E42F8" w:rsidRPr="00574B17" w:rsidRDefault="000E42F8" w:rsidP="00574B1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 xml:space="preserve">9 058,4  </w:t>
            </w:r>
          </w:p>
        </w:tc>
      </w:tr>
      <w:tr w:rsidR="000E42F8" w:rsidRPr="00574B17" w14:paraId="13BE6577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19F920D1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(ОБ)   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056CA2DC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120 589,2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33B0767D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120 589,2  </w:t>
            </w:r>
          </w:p>
        </w:tc>
      </w:tr>
      <w:tr w:rsidR="000E42F8" w:rsidRPr="00574B17" w14:paraId="23945A0E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0A4747B9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Субвенции на организацию и обеспечение отдыха и оздоровления детей, в том числе в этнической среде (ОБ)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6B972E3D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28 034,2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21D5D68B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28 034,2  </w:t>
            </w:r>
          </w:p>
        </w:tc>
      </w:tr>
      <w:tr w:rsidR="000E42F8" w:rsidRPr="00574B17" w14:paraId="588A14DF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0D4F9079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(ОБ)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40662D13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2 406 302,7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2ADC17CE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2 406 302,7  </w:t>
            </w:r>
          </w:p>
        </w:tc>
      </w:tr>
      <w:tr w:rsidR="000E42F8" w:rsidRPr="00574B17" w14:paraId="65266FD7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444FA373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 (ОБ)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3E3E56F5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37 510,0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789AC938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37 510,0  </w:t>
            </w:r>
          </w:p>
        </w:tc>
      </w:tr>
      <w:tr w:rsidR="000E42F8" w:rsidRPr="00574B17" w14:paraId="70BAC931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0E9D66BF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Субвенции на осуществление отдельных государственных полномочий в сфере трудовых отношений и государственного управления охраной труда (ОБ) 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477B667B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4 226,2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64176641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4 226,2  </w:t>
            </w:r>
          </w:p>
        </w:tc>
      </w:tr>
      <w:tr w:rsidR="000E42F8" w:rsidRPr="00574B17" w14:paraId="51BEC34D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48C54720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(ОБ)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534666DF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2,1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4EE56775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2,1  </w:t>
            </w:r>
          </w:p>
        </w:tc>
      </w:tr>
      <w:tr w:rsidR="000E42F8" w:rsidRPr="00574B17" w14:paraId="4087A019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1E574BF9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(ФБ)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160A519F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2 250,0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24EA0326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2 300,0  </w:t>
            </w:r>
          </w:p>
        </w:tc>
      </w:tr>
      <w:tr w:rsidR="000E42F8" w:rsidRPr="00574B17" w14:paraId="1F43DFDC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2E15AA03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 (ОБ)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10280125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166,6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69C0A9ED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166,6  </w:t>
            </w:r>
          </w:p>
        </w:tc>
      </w:tr>
      <w:tr w:rsidR="000E42F8" w:rsidRPr="00574B17" w14:paraId="3E99C111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09EFD0F1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 (ОБ)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502F751B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75,4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47AC788E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80,3  </w:t>
            </w:r>
          </w:p>
        </w:tc>
      </w:tr>
      <w:tr w:rsidR="000E42F8" w:rsidRPr="00574B17" w14:paraId="55A55B53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2B908F14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(ФБ)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63CDCD4D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38,2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6949F769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7,9  </w:t>
            </w:r>
          </w:p>
        </w:tc>
      </w:tr>
      <w:tr w:rsidR="000E42F8" w:rsidRPr="00574B17" w14:paraId="6014E980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43AD535F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 (ОБ)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6B6443A4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2 440,7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0083EC82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2 440,7  </w:t>
            </w:r>
          </w:p>
        </w:tc>
      </w:tr>
      <w:tr w:rsidR="000E42F8" w:rsidRPr="00574B17" w14:paraId="0A5E2B19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1D4ECF23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Субвенции на организацию осуществления мероприятий по проведению дезинсекции и дератизации в Ханты-Мансийском автономном округе – Югре (ОБ)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736D256A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992,2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3D413A16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992,2  </w:t>
            </w:r>
          </w:p>
        </w:tc>
      </w:tr>
      <w:tr w:rsidR="000E42F8" w:rsidRPr="00574B17" w14:paraId="760791DC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59A80E09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Субвенции на организацию мероприятий при осуществлении деятельности по обращению с животными без владельцев (ОБ)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1F2F52B4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364,4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75847849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364,4  </w:t>
            </w:r>
          </w:p>
        </w:tc>
      </w:tr>
      <w:tr w:rsidR="000E42F8" w:rsidRPr="00574B17" w14:paraId="6A56B9D7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1B73A32E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(ОБ)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3E47D1BC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10 608,7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6445F1B6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10 608,7  </w:t>
            </w:r>
          </w:p>
        </w:tc>
      </w:tr>
      <w:tr w:rsidR="000E42F8" w:rsidRPr="00574B17" w14:paraId="55DEC92F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1C246E6F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 (ОБ)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3CAD5F6F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2 560,3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6232E742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2 371,7  </w:t>
            </w:r>
          </w:p>
        </w:tc>
      </w:tr>
      <w:tr w:rsidR="000E42F8" w:rsidRPr="00574B17" w14:paraId="1B13A7BC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5ED8F3BA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 (ФБ)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440B16BD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6 561,9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78742746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6 750,5  </w:t>
            </w:r>
          </w:p>
        </w:tc>
      </w:tr>
      <w:tr w:rsidR="000E42F8" w:rsidRPr="00574B17" w14:paraId="6D3C60CE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5C16A226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Субвенции на поддержку сельскохозяйственного производства и деятельности по заготовке и переработке дикоросов (ОБ)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6B577740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1 178,0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1586BE39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1 178,0  </w:t>
            </w:r>
          </w:p>
        </w:tc>
      </w:tr>
      <w:tr w:rsidR="000E42F8" w:rsidRPr="00574B17" w14:paraId="7758412C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405A9F58" w14:textId="77777777" w:rsidR="000E42F8" w:rsidRPr="00574B17" w:rsidRDefault="000E42F8" w:rsidP="00574B17">
            <w:pPr>
              <w:jc w:val="both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>Субсидии местным бюджетам: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6F9FCB02" w14:textId="77777777" w:rsidR="000E42F8" w:rsidRPr="00574B17" w:rsidRDefault="000E42F8" w:rsidP="00574B1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 xml:space="preserve">780 867,6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603BF5F9" w14:textId="77777777" w:rsidR="000E42F8" w:rsidRPr="00574B17" w:rsidRDefault="000E42F8" w:rsidP="00574B1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 xml:space="preserve">524 586,1  </w:t>
            </w:r>
          </w:p>
        </w:tc>
      </w:tr>
      <w:tr w:rsidR="000E42F8" w:rsidRPr="00574B17" w14:paraId="243DB746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0FC92E85" w14:textId="77777777" w:rsidR="000E42F8" w:rsidRPr="00574B17" w:rsidRDefault="000E42F8" w:rsidP="00574B17">
            <w:pPr>
              <w:jc w:val="both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>Бюджет автономного округа (ОБ)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340A6FC5" w14:textId="77777777" w:rsidR="000E42F8" w:rsidRPr="00574B17" w:rsidRDefault="000E42F8" w:rsidP="00574B1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 xml:space="preserve">754 524,9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0F6EAF09" w14:textId="77777777" w:rsidR="000E42F8" w:rsidRPr="00574B17" w:rsidRDefault="000E42F8" w:rsidP="00574B1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 xml:space="preserve">491 295,1  </w:t>
            </w:r>
          </w:p>
        </w:tc>
      </w:tr>
      <w:tr w:rsidR="000E42F8" w:rsidRPr="00574B17" w14:paraId="62949C71" w14:textId="77777777" w:rsidTr="00574B17">
        <w:tc>
          <w:tcPr>
            <w:tcW w:w="3389" w:type="pct"/>
            <w:shd w:val="clear" w:color="000000" w:fill="FFFFFF"/>
            <w:vAlign w:val="center"/>
            <w:hideMark/>
          </w:tcPr>
          <w:p w14:paraId="6EACCB73" w14:textId="77777777" w:rsidR="000E42F8" w:rsidRPr="00574B17" w:rsidRDefault="000E42F8" w:rsidP="00574B17">
            <w:pPr>
              <w:jc w:val="both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>Федеральный бюджет(ФБ)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7605DE81" w14:textId="77777777" w:rsidR="000E42F8" w:rsidRPr="00574B17" w:rsidRDefault="000E42F8" w:rsidP="00574B1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 xml:space="preserve">26 342,7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5A35F213" w14:textId="77777777" w:rsidR="000E42F8" w:rsidRPr="00574B17" w:rsidRDefault="000E42F8" w:rsidP="00574B1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 xml:space="preserve">33 291,0  </w:t>
            </w:r>
          </w:p>
        </w:tc>
      </w:tr>
      <w:tr w:rsidR="000E42F8" w:rsidRPr="00574B17" w14:paraId="12F83A36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7A427736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 (ОБ)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62E43C7D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8 640,0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68F17A93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8 640,0  </w:t>
            </w:r>
          </w:p>
        </w:tc>
      </w:tr>
      <w:tr w:rsidR="000E42F8" w:rsidRPr="00574B17" w14:paraId="38C253B5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57DDF72B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 (ОБ)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79600662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16 015,4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73E1CEAA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0,0  </w:t>
            </w:r>
          </w:p>
        </w:tc>
      </w:tr>
      <w:tr w:rsidR="000E42F8" w:rsidRPr="00574B17" w14:paraId="7D99F12F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12121BA7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(ОБ)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5BBB816D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61 016,9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43610F6F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61 649,4  </w:t>
            </w:r>
          </w:p>
        </w:tc>
      </w:tr>
      <w:tr w:rsidR="000E42F8" w:rsidRPr="00574B17" w14:paraId="25B796D8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15C68C71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(ФБ)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7D0681F8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18 560,0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7DB50CC3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16 108,6  </w:t>
            </w:r>
          </w:p>
        </w:tc>
      </w:tr>
      <w:tr w:rsidR="000E42F8" w:rsidRPr="00574B17" w14:paraId="196CEABD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0F2295A4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(ОБ)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3CD37EC2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11 280,4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18B2AB93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11 280,4  </w:t>
            </w:r>
          </w:p>
        </w:tc>
      </w:tr>
      <w:tr w:rsidR="000E42F8" w:rsidRPr="00574B17" w14:paraId="45D91768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02762151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Развитие сферы культуры в муниципальных образованиях Ханты-Мансийского автономного округа – Югры (ОБ)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08E8CCF0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364,6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660AC29E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366,2  </w:t>
            </w:r>
          </w:p>
        </w:tc>
      </w:tr>
      <w:tr w:rsidR="000E42F8" w:rsidRPr="00574B17" w14:paraId="4C0628B9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3463D08A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Государственная поддержка отрасли культуры (Комплектование книжных фондов библиотек муниципальных образований автономного округа) (ОБ)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74441D37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143,1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7421B413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130,7  </w:t>
            </w:r>
          </w:p>
        </w:tc>
      </w:tr>
      <w:tr w:rsidR="000E42F8" w:rsidRPr="00574B17" w14:paraId="65498A93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235529BC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Государственная поддержка отрасли культуры (Комплектование книжных фондов библиотек муниципальных образований автономного округа) (ФБ)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152ED3B0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91,5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407BB7DE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70,4  </w:t>
            </w:r>
          </w:p>
        </w:tc>
      </w:tr>
      <w:tr w:rsidR="000E42F8" w:rsidRPr="00574B17" w14:paraId="6D447E64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51561BD1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 (ОБ)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6F7608C6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13 544,8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1E3B8AB2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13 544,8  </w:t>
            </w:r>
          </w:p>
        </w:tc>
      </w:tr>
      <w:tr w:rsidR="000E42F8" w:rsidRPr="00574B17" w14:paraId="50B7D995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77B1B737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Субсидии на софинансирование расходов муниципальных образований по развитию сети спортивных объектов шаговой доступности (ОБ)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77CEA09A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2 804,7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4CF43C3D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2 804,7  </w:t>
            </w:r>
          </w:p>
        </w:tc>
      </w:tr>
      <w:tr w:rsidR="000E42F8" w:rsidRPr="00574B17" w14:paraId="1B553574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382318C6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Субсидии на реализацию полномочий в сфере жилищно-коммунального комплекса (ОБ)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357A3022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73 188,7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2B9557C7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71 179,4  </w:t>
            </w:r>
          </w:p>
        </w:tc>
      </w:tr>
      <w:tr w:rsidR="000E42F8" w:rsidRPr="00574B17" w14:paraId="498B845F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2EF0538C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lastRenderedPageBreak/>
              <w:t xml:space="preserve">Субсидии на реализацию полномочий в области строительства и жилищных отношений (ОБ) 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54C1E25F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54 014,7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2D163F6A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54 014,7  </w:t>
            </w:r>
          </w:p>
        </w:tc>
      </w:tr>
      <w:tr w:rsidR="000E42F8" w:rsidRPr="00574B17" w14:paraId="75DF5884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08621991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Реализация программ формирования современной городской среды (ОБ)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367B761D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10 616,1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396F1758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10 360,0  </w:t>
            </w:r>
          </w:p>
        </w:tc>
      </w:tr>
      <w:tr w:rsidR="000E42F8" w:rsidRPr="00574B17" w14:paraId="4427C01C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1453C015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Реализация программ формирования современной городской среды (ФБ)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6BFCB07B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6 787,4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580B4A21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6 349,7  </w:t>
            </w:r>
          </w:p>
        </w:tc>
      </w:tr>
      <w:tr w:rsidR="000E42F8" w:rsidRPr="00574B17" w14:paraId="1176CAD0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4401D022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Реализация мероприятий по обеспечению жильем молодых семей (ОБ)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149A79A7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8 924,6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0539B238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8 924,6  </w:t>
            </w:r>
          </w:p>
        </w:tc>
      </w:tr>
      <w:tr w:rsidR="000E42F8" w:rsidRPr="00574B17" w14:paraId="18E8FD6D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154F5772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Реализация мероприятий по обеспечению жильем молодых семей (ФБ)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1FDA67A3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440,4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18C6AD09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399,4  </w:t>
            </w:r>
          </w:p>
        </w:tc>
      </w:tr>
      <w:tr w:rsidR="000E42F8" w:rsidRPr="00574B17" w14:paraId="58D1913C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3D4EF931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Субсидии на создание условий для деятельности народных дружин (ОБ)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19BAA84A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148,5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28D6F068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147,5  </w:t>
            </w:r>
          </w:p>
        </w:tc>
      </w:tr>
      <w:tr w:rsidR="000E42F8" w:rsidRPr="00574B17" w14:paraId="2D71F188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7ABD8143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Финансовая поддержка субъектов малого и среднего предпринимательства и развитие социального предпринимательства (ОБ)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5314D8B5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4 313,7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61CA6AD9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4 313,7  </w:t>
            </w:r>
          </w:p>
        </w:tc>
      </w:tr>
      <w:tr w:rsidR="000E42F8" w:rsidRPr="00574B17" w14:paraId="6A8F3937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074BBB10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(ОБ)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7F540151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724,7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54C37C95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750,0  </w:t>
            </w:r>
          </w:p>
        </w:tc>
      </w:tr>
      <w:tr w:rsidR="000E42F8" w:rsidRPr="00574B17" w14:paraId="784D0079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1392F210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(ФБ)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075D05B1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463,4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16AFFB6B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459,6  </w:t>
            </w:r>
          </w:p>
        </w:tc>
      </w:tr>
      <w:tr w:rsidR="000E42F8" w:rsidRPr="00574B17" w14:paraId="069E7F6B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3D182289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Субсидии на реализацию полномочий в области градостроительной деятельности (ОБ)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61F1AFEB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4 297,6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0FF6B586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4 297,6  </w:t>
            </w:r>
          </w:p>
        </w:tc>
      </w:tr>
      <w:tr w:rsidR="000E42F8" w:rsidRPr="00574B17" w14:paraId="6C440262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098AE605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 (ОБ)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30A6FF7F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42 662,6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11A46F06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190 751,9  </w:t>
            </w:r>
          </w:p>
        </w:tc>
      </w:tr>
      <w:tr w:rsidR="000E42F8" w:rsidRPr="00574B17" w14:paraId="033414DE" w14:textId="77777777" w:rsidTr="00574B17">
        <w:tc>
          <w:tcPr>
            <w:tcW w:w="3389" w:type="pct"/>
            <w:shd w:val="clear" w:color="000000" w:fill="FFFFFF"/>
            <w:vAlign w:val="center"/>
            <w:hideMark/>
          </w:tcPr>
          <w:p w14:paraId="081C5534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>Реализация мероприятий по модернизации коммунальной инфраструктуры (ОБ)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41FD5913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0,0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2F4EF5AF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29 227,8  </w:t>
            </w:r>
          </w:p>
        </w:tc>
      </w:tr>
      <w:tr w:rsidR="000E42F8" w:rsidRPr="00574B17" w14:paraId="0F86EC6B" w14:textId="77777777" w:rsidTr="00574B17">
        <w:tc>
          <w:tcPr>
            <w:tcW w:w="3389" w:type="pct"/>
            <w:shd w:val="clear" w:color="000000" w:fill="FFFFFF"/>
            <w:vAlign w:val="center"/>
            <w:hideMark/>
          </w:tcPr>
          <w:p w14:paraId="00113768" w14:textId="77777777" w:rsidR="000E42F8" w:rsidRPr="00574B17" w:rsidRDefault="000E42F8" w:rsidP="00574B17">
            <w:pPr>
              <w:jc w:val="both"/>
              <w:rPr>
                <w:sz w:val="19"/>
                <w:szCs w:val="19"/>
              </w:rPr>
            </w:pPr>
            <w:r w:rsidRPr="00574B17">
              <w:rPr>
                <w:sz w:val="19"/>
                <w:szCs w:val="19"/>
              </w:rPr>
              <w:t>Реализация мероприятий по модернизации коммунальной инфраструктуры (ФБ)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2F875173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0,0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754C69E2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9 903,3  </w:t>
            </w:r>
          </w:p>
        </w:tc>
      </w:tr>
      <w:tr w:rsidR="000E42F8" w:rsidRPr="00574B17" w14:paraId="59578840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4628708E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 (ОБ)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1872CD75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143 720,5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0740BB21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0,0  </w:t>
            </w:r>
          </w:p>
        </w:tc>
      </w:tr>
      <w:tr w:rsidR="000E42F8" w:rsidRPr="00574B17" w14:paraId="078743B5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0E12DFFC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Реконструкция, расширение, модернизация, строительство коммунальных объектов (ОБ)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05278D22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278 117,8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595E08DF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0,0  </w:t>
            </w:r>
          </w:p>
        </w:tc>
      </w:tr>
      <w:tr w:rsidR="000E42F8" w:rsidRPr="00574B17" w14:paraId="06A1F9F7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6B3D316C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Выполнение комплексных кадастровых работ (ОБ)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259DDEB1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1 073,8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3474F9DA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0,0  </w:t>
            </w:r>
          </w:p>
        </w:tc>
      </w:tr>
      <w:tr w:rsidR="000E42F8" w:rsidRPr="00574B17" w14:paraId="4D2A37C0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0EFF1D13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>Субсидии на обеспечение жильем граждан из числа коренных малочисленных народов Ханты-Мансийского автономного округа – Югры (ОБ)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6C0B190C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18 911,7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00CCD594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18 911,7  </w:t>
            </w:r>
          </w:p>
        </w:tc>
      </w:tr>
      <w:tr w:rsidR="000E42F8" w:rsidRPr="00574B17" w14:paraId="1F5AD701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67A9A84D" w14:textId="77777777" w:rsidR="000E42F8" w:rsidRPr="00574B17" w:rsidRDefault="000E42F8" w:rsidP="00574B17">
            <w:pPr>
              <w:jc w:val="both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>Иные виды трансфертов, в том числе: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72AA7852" w14:textId="77777777" w:rsidR="000E42F8" w:rsidRPr="00574B17" w:rsidRDefault="000E42F8" w:rsidP="00574B1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 xml:space="preserve">117 596,5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10D6E6A4" w14:textId="77777777" w:rsidR="000E42F8" w:rsidRPr="00574B17" w:rsidRDefault="000E42F8" w:rsidP="00574B1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 xml:space="preserve">117 284,0  </w:t>
            </w:r>
          </w:p>
        </w:tc>
      </w:tr>
      <w:tr w:rsidR="000E42F8" w:rsidRPr="00574B17" w14:paraId="6A4DA0AA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7AF70864" w14:textId="77777777" w:rsidR="000E42F8" w:rsidRPr="00574B17" w:rsidRDefault="000E42F8" w:rsidP="00574B17">
            <w:pPr>
              <w:jc w:val="both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>Бюджет автономного округа (ОБ)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7209EC05" w14:textId="77777777" w:rsidR="000E42F8" w:rsidRPr="00574B17" w:rsidRDefault="000E42F8" w:rsidP="00574B1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 xml:space="preserve">8 697,2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01B07A39" w14:textId="77777777" w:rsidR="000E42F8" w:rsidRPr="00574B17" w:rsidRDefault="000E42F8" w:rsidP="00574B1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 xml:space="preserve">8 697,2  </w:t>
            </w:r>
          </w:p>
        </w:tc>
      </w:tr>
      <w:tr w:rsidR="000E42F8" w:rsidRPr="00574B17" w14:paraId="14B3FFAF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3F19904C" w14:textId="77777777" w:rsidR="000E42F8" w:rsidRPr="00574B17" w:rsidRDefault="000E42F8" w:rsidP="00574B17">
            <w:pPr>
              <w:jc w:val="both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>Федеральный бюджет(ФБ)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52C18BB9" w14:textId="77777777" w:rsidR="000E42F8" w:rsidRPr="00574B17" w:rsidRDefault="000E42F8" w:rsidP="00574B1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 xml:space="preserve">108 899,3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661A296C" w14:textId="77777777" w:rsidR="000E42F8" w:rsidRPr="00574B17" w:rsidRDefault="000E42F8" w:rsidP="00574B1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 xml:space="preserve">108 586,8  </w:t>
            </w:r>
          </w:p>
        </w:tc>
      </w:tr>
      <w:tr w:rsidR="000E42F8" w:rsidRPr="00574B17" w14:paraId="158904ED" w14:textId="77777777" w:rsidTr="00574B17">
        <w:tc>
          <w:tcPr>
            <w:tcW w:w="3389" w:type="pct"/>
            <w:shd w:val="clear" w:color="000000" w:fill="FFFFFF"/>
            <w:vAlign w:val="center"/>
            <w:hideMark/>
          </w:tcPr>
          <w:p w14:paraId="5864A22E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(ФБ)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27AEB519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107 805,6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7466599E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107 493,1  </w:t>
            </w:r>
          </w:p>
        </w:tc>
      </w:tr>
      <w:tr w:rsidR="000E42F8" w:rsidRPr="00574B17" w14:paraId="398E1945" w14:textId="77777777" w:rsidTr="00574B17">
        <w:tc>
          <w:tcPr>
            <w:tcW w:w="3389" w:type="pct"/>
            <w:shd w:val="clear" w:color="000000" w:fill="FFFFFF"/>
            <w:vAlign w:val="center"/>
            <w:hideMark/>
          </w:tcPr>
          <w:p w14:paraId="448EBBC2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 (ФБ)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32C5DC24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1 093,7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6B9B22AC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1 093,7  </w:t>
            </w:r>
          </w:p>
        </w:tc>
      </w:tr>
      <w:tr w:rsidR="000E42F8" w:rsidRPr="00574B17" w14:paraId="2A5084DB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1B6C3E6A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Иные межбюджетные трансферты на реализацию мероприятий по содействию трудоустройству граждан (ОБ)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22A333E3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8 697,2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6A0A5AF6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8 697,2  </w:t>
            </w:r>
          </w:p>
        </w:tc>
      </w:tr>
      <w:tr w:rsidR="000E42F8" w:rsidRPr="00574B17" w14:paraId="4D4AB4DE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6E059834" w14:textId="77777777" w:rsidR="000E42F8" w:rsidRPr="00574B17" w:rsidRDefault="000E42F8" w:rsidP="00574B17">
            <w:pPr>
              <w:jc w:val="both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>Дотации местным бюджетам: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67ACEA24" w14:textId="77777777" w:rsidR="000E42F8" w:rsidRPr="00574B17" w:rsidRDefault="000E42F8" w:rsidP="00574B1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 xml:space="preserve">90 648,2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6F9F4C9A" w14:textId="77777777" w:rsidR="000E42F8" w:rsidRPr="00574B17" w:rsidRDefault="000E42F8" w:rsidP="00574B1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 xml:space="preserve">60 455,2  </w:t>
            </w:r>
          </w:p>
        </w:tc>
      </w:tr>
      <w:tr w:rsidR="000E42F8" w:rsidRPr="00574B17" w14:paraId="171B0874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46098B7B" w14:textId="77777777" w:rsidR="000E42F8" w:rsidRPr="00574B17" w:rsidRDefault="000E42F8" w:rsidP="00574B17">
            <w:pPr>
              <w:jc w:val="both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>Бюджет автономного округа (ОБ)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7738B78F" w14:textId="77777777" w:rsidR="000E42F8" w:rsidRPr="00574B17" w:rsidRDefault="000E42F8" w:rsidP="00574B1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 xml:space="preserve">90 648,2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55E6ECE6" w14:textId="77777777" w:rsidR="000E42F8" w:rsidRPr="00574B17" w:rsidRDefault="000E42F8" w:rsidP="00574B1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 xml:space="preserve">60 455,2  </w:t>
            </w:r>
          </w:p>
        </w:tc>
      </w:tr>
      <w:tr w:rsidR="000E42F8" w:rsidRPr="00574B17" w14:paraId="017671E2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031FF5E7" w14:textId="77777777" w:rsidR="000E42F8" w:rsidRPr="00574B17" w:rsidRDefault="000E42F8" w:rsidP="00574B17">
            <w:pPr>
              <w:jc w:val="both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>Федеральный бюджет(ФБ)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7C295563" w14:textId="77777777" w:rsidR="000E42F8" w:rsidRPr="00574B17" w:rsidRDefault="000E42F8" w:rsidP="00574B1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 xml:space="preserve">0,0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58BDB931" w14:textId="77777777" w:rsidR="000E42F8" w:rsidRPr="00574B17" w:rsidRDefault="000E42F8" w:rsidP="00574B1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 xml:space="preserve">0,0  </w:t>
            </w:r>
          </w:p>
        </w:tc>
      </w:tr>
      <w:tr w:rsidR="000E42F8" w:rsidRPr="00574B17" w14:paraId="5FC01426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37FB9FDA" w14:textId="77777777" w:rsidR="000E42F8" w:rsidRPr="00574B17" w:rsidRDefault="000E42F8" w:rsidP="00574B17">
            <w:pPr>
              <w:jc w:val="both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Дотации на выравнивание бюджетной обеспеченности муниципальных районов (городских округов) 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4B30433D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90 648,2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159066AF" w14:textId="77777777" w:rsidR="000E42F8" w:rsidRPr="00574B17" w:rsidRDefault="000E42F8" w:rsidP="00574B17">
            <w:pPr>
              <w:jc w:val="center"/>
              <w:rPr>
                <w:color w:val="000000"/>
                <w:sz w:val="19"/>
                <w:szCs w:val="19"/>
              </w:rPr>
            </w:pPr>
            <w:r w:rsidRPr="00574B17">
              <w:rPr>
                <w:color w:val="000000"/>
                <w:sz w:val="19"/>
                <w:szCs w:val="19"/>
              </w:rPr>
              <w:t xml:space="preserve">60 455,2  </w:t>
            </w:r>
          </w:p>
        </w:tc>
      </w:tr>
      <w:tr w:rsidR="000E42F8" w:rsidRPr="00574B17" w14:paraId="56AC53EC" w14:textId="77777777" w:rsidTr="00574B17">
        <w:tc>
          <w:tcPr>
            <w:tcW w:w="3389" w:type="pct"/>
            <w:shd w:val="clear" w:color="auto" w:fill="auto"/>
            <w:vAlign w:val="center"/>
            <w:hideMark/>
          </w:tcPr>
          <w:p w14:paraId="66D1E811" w14:textId="77777777" w:rsidR="000E42F8" w:rsidRPr="00574B17" w:rsidRDefault="000E42F8" w:rsidP="00574B17">
            <w:pPr>
              <w:jc w:val="both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>Всего: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1DC0D475" w14:textId="77777777" w:rsidR="000E42F8" w:rsidRPr="00574B17" w:rsidRDefault="000E42F8" w:rsidP="00574B1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 xml:space="preserve">3 613 013,1  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14:paraId="09A33EC9" w14:textId="77777777" w:rsidR="000E42F8" w:rsidRPr="00574B17" w:rsidRDefault="000E42F8" w:rsidP="00574B17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574B17">
              <w:rPr>
                <w:bCs/>
                <w:color w:val="000000"/>
                <w:sz w:val="19"/>
                <w:szCs w:val="19"/>
              </w:rPr>
              <w:t xml:space="preserve">3 326 250,7  </w:t>
            </w:r>
          </w:p>
        </w:tc>
      </w:tr>
    </w:tbl>
    <w:p w14:paraId="43CE243C" w14:textId="055AFDFD" w:rsidR="009E4275" w:rsidRDefault="009E4275" w:rsidP="00E939BC"/>
    <w:sectPr w:rsidR="009E4275" w:rsidSect="00F15122">
      <w:headerReference w:type="default" r:id="rId8"/>
      <w:pgSz w:w="11906" w:h="16838"/>
      <w:pgMar w:top="993" w:right="567" w:bottom="1134" w:left="2552" w:header="709" w:footer="709" w:gutter="0"/>
      <w:pgNumType w:start="47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DD3D" w14:textId="77777777" w:rsidR="00631D8A" w:rsidRDefault="00631D8A" w:rsidP="00631D8A">
      <w:r>
        <w:separator/>
      </w:r>
    </w:p>
  </w:endnote>
  <w:endnote w:type="continuationSeparator" w:id="0">
    <w:p w14:paraId="6B300776" w14:textId="77777777" w:rsidR="00631D8A" w:rsidRDefault="00631D8A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B1F1" w14:textId="77777777" w:rsidR="00631D8A" w:rsidRDefault="00631D8A" w:rsidP="00631D8A">
      <w:r>
        <w:separator/>
      </w:r>
    </w:p>
  </w:footnote>
  <w:footnote w:type="continuationSeparator" w:id="0">
    <w:p w14:paraId="0643E35F" w14:textId="77777777" w:rsidR="00631D8A" w:rsidRDefault="00631D8A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2FECEF4D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3D8">
          <w:rPr>
            <w:noProof/>
          </w:rPr>
          <w:t>471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B7402"/>
    <w:rsid w:val="000D4544"/>
    <w:rsid w:val="000E42F8"/>
    <w:rsid w:val="000E7588"/>
    <w:rsid w:val="000F0569"/>
    <w:rsid w:val="00123B3D"/>
    <w:rsid w:val="001438BB"/>
    <w:rsid w:val="00171A84"/>
    <w:rsid w:val="00191AC7"/>
    <w:rsid w:val="001D0927"/>
    <w:rsid w:val="001E328E"/>
    <w:rsid w:val="00201088"/>
    <w:rsid w:val="00224BF8"/>
    <w:rsid w:val="002251BD"/>
    <w:rsid w:val="00233FF9"/>
    <w:rsid w:val="00242E5E"/>
    <w:rsid w:val="00255DE9"/>
    <w:rsid w:val="00270DAE"/>
    <w:rsid w:val="00282A90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5773B"/>
    <w:rsid w:val="00397919"/>
    <w:rsid w:val="003A6578"/>
    <w:rsid w:val="003C4039"/>
    <w:rsid w:val="003D6A0D"/>
    <w:rsid w:val="003F587E"/>
    <w:rsid w:val="0043438A"/>
    <w:rsid w:val="00437442"/>
    <w:rsid w:val="004D53B5"/>
    <w:rsid w:val="004F33B1"/>
    <w:rsid w:val="004F6241"/>
    <w:rsid w:val="00544806"/>
    <w:rsid w:val="005500E4"/>
    <w:rsid w:val="00574B17"/>
    <w:rsid w:val="006015ED"/>
    <w:rsid w:val="00625AA2"/>
    <w:rsid w:val="00631D8A"/>
    <w:rsid w:val="00635680"/>
    <w:rsid w:val="006429F8"/>
    <w:rsid w:val="006500A1"/>
    <w:rsid w:val="0065731C"/>
    <w:rsid w:val="006873D8"/>
    <w:rsid w:val="006F36EC"/>
    <w:rsid w:val="0070169A"/>
    <w:rsid w:val="007073DE"/>
    <w:rsid w:val="007361FB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465C8"/>
    <w:rsid w:val="00952EC3"/>
    <w:rsid w:val="0098458C"/>
    <w:rsid w:val="00993E30"/>
    <w:rsid w:val="009A2C2B"/>
    <w:rsid w:val="009C47D2"/>
    <w:rsid w:val="009E4275"/>
    <w:rsid w:val="00A564E7"/>
    <w:rsid w:val="00A6143D"/>
    <w:rsid w:val="00AE3A79"/>
    <w:rsid w:val="00AE6CEC"/>
    <w:rsid w:val="00B141E0"/>
    <w:rsid w:val="00B22DDA"/>
    <w:rsid w:val="00B25576"/>
    <w:rsid w:val="00B336B3"/>
    <w:rsid w:val="00B44BE6"/>
    <w:rsid w:val="00B71C99"/>
    <w:rsid w:val="00B92FB2"/>
    <w:rsid w:val="00BA6948"/>
    <w:rsid w:val="00BB1866"/>
    <w:rsid w:val="00BC37E6"/>
    <w:rsid w:val="00BD0A14"/>
    <w:rsid w:val="00BE3451"/>
    <w:rsid w:val="00BF4FFE"/>
    <w:rsid w:val="00C141A4"/>
    <w:rsid w:val="00C27247"/>
    <w:rsid w:val="00C700C4"/>
    <w:rsid w:val="00C700F3"/>
    <w:rsid w:val="00CB2627"/>
    <w:rsid w:val="00CC367F"/>
    <w:rsid w:val="00CF6B89"/>
    <w:rsid w:val="00D20753"/>
    <w:rsid w:val="00D32716"/>
    <w:rsid w:val="00D52DB6"/>
    <w:rsid w:val="00D5489C"/>
    <w:rsid w:val="00D55EDD"/>
    <w:rsid w:val="00D751DF"/>
    <w:rsid w:val="00DC4E03"/>
    <w:rsid w:val="00DF7BA1"/>
    <w:rsid w:val="00E275C8"/>
    <w:rsid w:val="00E30008"/>
    <w:rsid w:val="00E42188"/>
    <w:rsid w:val="00E63D9E"/>
    <w:rsid w:val="00E939BC"/>
    <w:rsid w:val="00EB75CB"/>
    <w:rsid w:val="00EC17E6"/>
    <w:rsid w:val="00EC6177"/>
    <w:rsid w:val="00ED5C7C"/>
    <w:rsid w:val="00ED62A2"/>
    <w:rsid w:val="00ED680E"/>
    <w:rsid w:val="00EE539C"/>
    <w:rsid w:val="00F06198"/>
    <w:rsid w:val="00F15122"/>
    <w:rsid w:val="00F16CB1"/>
    <w:rsid w:val="00F44025"/>
    <w:rsid w:val="00F5080D"/>
    <w:rsid w:val="00F8542E"/>
    <w:rsid w:val="00FB426A"/>
    <w:rsid w:val="00FB5937"/>
    <w:rsid w:val="00FE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C9DCD-BD94-4C87-8D03-6C4EDFD0C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1523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2025-12-15T05:51:00Z</cp:lastPrinted>
  <dcterms:created xsi:type="dcterms:W3CDTF">2025-12-16T06:14:00Z</dcterms:created>
  <dcterms:modified xsi:type="dcterms:W3CDTF">2025-12-16T06:14:00Z</dcterms:modified>
</cp:coreProperties>
</file>